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Nike - nieskazitelne zapachy w ładnych flakonikach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Ładne perfumy świadczą o klasie człowieka oraz pozwalają wywołać silne emocje w ludziach, którzy ten zapach poczują. &lt;strong&gt;Perfumy Nike&lt;/strong&gt; charakteryzują się ładnymi zapachami, opakowanymi w estetyczne flakoniki.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- czyli jak czuć się pewnie każdego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każdy elegancki mężczyzna oraz zadbana kobieta przykładają dużą uwagę do swojego wyglądu zewnętrznego. Stosowanie perfum sprawia, że czujemy się pewnie oraz świeżo.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 Nike - świeże zapachy w eleganckich flakonikach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Perfumy Nike</w:t>
      </w:r>
      <w:r>
        <w:rPr>
          <w:rFonts w:ascii="calibri" w:hAnsi="calibri" w:eastAsia="calibri" w:cs="calibri"/>
          <w:sz w:val="24"/>
          <w:szCs w:val="24"/>
        </w:rPr>
        <w:t xml:space="preserve"> charakteryzują się bardzo ładnymi zapachami oraz są sprzedawane w poręcznych i estetycznych flakonikach. Perfumy od firmy Nike, znaleźć można m.in. w drogeriach, supermarketach oraz sklepach internetowych. Występują one zarówno w odsłonach dla Pań oraz dla Panów. </w:t>
      </w:r>
      <w:r>
        <w:rPr>
          <w:rFonts w:ascii="calibri" w:hAnsi="calibri" w:eastAsia="calibri" w:cs="calibri"/>
          <w:sz w:val="24"/>
          <w:szCs w:val="24"/>
          <w:b/>
        </w:rPr>
        <w:t xml:space="preserve">Perfumy Nike</w:t>
      </w:r>
      <w:r>
        <w:rPr>
          <w:rFonts w:ascii="calibri" w:hAnsi="calibri" w:eastAsia="calibri" w:cs="calibri"/>
          <w:sz w:val="24"/>
          <w:szCs w:val="24"/>
        </w:rPr>
        <w:t xml:space="preserve"> wyróżniają się świeżymi oraz intensywnymi zapachami, które doskonale sprawdzą się na każdą okazję.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swoją perfumę i zaskocz innych zapachem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Perfumy Nike</w:t>
      </w:r>
      <w:r>
        <w:rPr>
          <w:rFonts w:ascii="calibri" w:hAnsi="calibri" w:eastAsia="calibri" w:cs="calibri"/>
          <w:sz w:val="24"/>
          <w:szCs w:val="24"/>
        </w:rPr>
        <w:t xml:space="preserve"> opakowywane są w flakoniki o różnej wielkości, dlatego przed zakupem koniecznie upewnij się czy podana cena dotyczy perfumy o pojemności, która Cię interesuje. Firma Nike od wielu lat ulepsza swoje perfumy, dlatego charakteryzują się one intensywnymi zapachami, które utrzymują się długo na ciele oraz ubraniach. Przed zakupem warto zapoznać się z opiniami osób, które dane perfumy posiadają już w swojej kolekcji, uchroni to przed rozczarowaniami. Opinie na temat konkretnej perfumy Nike sprawdzisz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https://www.ceneo.pl/Perfumy_i_wody/p:Nike.htm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erfumy_i_wody/p:Nik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2026-06-17T11:26:09+02:00</dcterms:created>
  <dcterms:modified xsi:type="dcterms:W3CDTF">2026-06-17T11:26:09+02:00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