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oczyszczaczy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chciałbyś rozpocząć walkę z zanieczyszczonym powietrzem w Twoim domu? Planujesz zakup urządzenia do oczyszczania powietrza, jednak nie wiesz czym się kierować podczas tego wyboru? Sprawdź nasz ranking oczyszczaczy powietrza!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oczyszczacz powietrza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wybrany przez nas oczyszczacz powietrza posiadał odpowiedni system filtrowania, który poradzi sobie z pyłem zawieszonym oraz wieloma innymi zanieczyszczeniami znajdującymi się w powietrzu. Przykładowo, dodatkowy filtr węglowy pozwoli na usunięcie wielu niezdrowych dla człowieka, lotnych związków organicznych. Warto dopasować urządzenie do wielkości pomieszczenia, w jakim będzie się znajdowało - im większa przestrzeń, tym bardziej wydajny oczyszczacz powietrza będzie potrzebny. Wszystkie osoby, które uczulone są na kurz lub sierść zwierząt powinny rozważyć filtr, który poradzi sobie również z tego rodzaju zanieczyszczeniami.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oczyszczaczy powietrza</w:t>
      </w:r>
      <w:r>
        <w:rPr>
          <w:rFonts w:ascii="calibri" w:hAnsi="calibri" w:eastAsia="calibri" w:cs="calibri"/>
          <w:sz w:val="24"/>
          <w:szCs w:val="24"/>
        </w:rPr>
        <w:t xml:space="preserve"> najwyższe miejsca zajmują wydajne urządzenia, które filtrują nawet najdrobniejsze cząsteczki PM2,5 oraz PM10, a także zanieczyszczenia takie jak kurz, roztocza, sierść oraz wiele innych. Wyposażone są w odpowiedni generator jonów, który sprawia, że powietrze w pomieszczeniu staje się czyste i zdrowe, a także pozytywnie wpływa na nasze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oczyszczaczy powietrza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idealne urządzenie do swojego domu! Już dziś zadbaj o siebie i Twoich najbliższych!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2026-06-17T04:16:56+02:00</dcterms:created>
  <dcterms:modified xsi:type="dcterms:W3CDTF">2026-06-17T04:16:56+02:00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