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stelaże do łóżek!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na etapie kompletowania wyposażenia do sypialni i nie chcesz decydować się na gotowe rozwiązania, a wolisz sam dobierać elementy mebli, których przyjdzie Ci używać? To oznacza, że doskonale wiesz, czego chcesz. Byłoby dobrze kupić to jeszcze w okazyjnej cenie. Interesujesz się więc tym, jakie obecnie można znaleźć w sieci promocje na stelaże do łóżek. Przychodzimy Ci z pomocą.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Najpopularniejsze typy stelaży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Największym zainteresowaniem cieszą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stelaże</w:t>
      </w:r>
      <w:r>
        <w:rPr>
          <w:rFonts w:ascii="calibri" w:hAnsi="calibri" w:eastAsia="calibri" w:cs="calibri"/>
          <w:sz w:val="24"/>
          <w:szCs w:val="24"/>
        </w:rPr>
        <w:t xml:space="preserve"> podnoszone, które znacznie ułatwiają odkurzanie pod łóżkiem. Drugim coraz popularniejszym typem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stelaże</w:t>
      </w:r>
      <w:r>
        <w:rPr>
          <w:rFonts w:ascii="calibri" w:hAnsi="calibri" w:eastAsia="calibri" w:cs="calibri"/>
          <w:sz w:val="24"/>
          <w:szCs w:val="24"/>
        </w:rPr>
        <w:t xml:space="preserve"> elektrycznie regulowane. Zapewniają pełne wsparcie dla całego ciała i można je dostosowywać do naszej pozycji w zależności od tego, czy śpimy, czytamy, czy oglądamy telewizję. Jednym z takich stelaży jest STAR 90 x 200, produkowany przez firmę BELIANI.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są największe </w:t>
      </w: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promocje stelaże do łóżek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w sieci. Upusty od - 5% do nawet - 30% znajdziemy w popularnych sklepach, które oferują </w:t>
      </w: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. Pamiętajmy jednak o tym, żeby zawsze korzystać z porównywarek cen. Być może znaleziony przez nas produkt w okazyjnej cenie gdzieś jeszcze sprzedawany jest taniej.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Stelaze_do_loz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2026-04-15T11:08:14+02:00</dcterms:created>
  <dcterms:modified xsi:type="dcterms:W3CDTF">2026-04-15T11:08:14+02:00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