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dla lalek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&lt;strong&gt;Domki dla lalek&lt;/strong&gt; to od wielu lat rodzaj zabawki, którą lubią nie tylko małe dzieci ale również starszaki, a zdarza się, że pasjonują się nimi także dorośli. Jest to zakup wart Twoich pieniędzy jednak warto rozglądnąć się również za obecnymi &lt;strong&gt;promocjami&lt;/strong&gt;. Po co przepłacać?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Domki dla lalek promocje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Domki dla lalek to bardzo popularny prezent dla dzieci w bardzo różnorodnym wieku. "Zabawa w dom" jest jedną z ulubionych już w wieku przedszkolnym. Nie ma powodu dla, którego maluchowi nie można by było podarować takiego prezentu.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</w:t>
      </w:r>
      <w:r>
        <w:rPr>
          <w:rFonts w:ascii="calibri" w:hAnsi="calibri" w:eastAsia="calibri" w:cs="calibri"/>
          <w:sz w:val="24"/>
          <w:szCs w:val="24"/>
        </w:rPr>
        <w:t xml:space="preserve">k, które obecnie znajduje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są bardzo zróżnicowane. Dzięki temu są odpowiednie dla małych dzieci - drewniane, z dużymi elementami. Jak również dla starszych dzieci dla, których liczy się ilość, ale także precyzyjność wykonania samego domku dla lalek jak również jego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4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Domki dla lalek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domków dla lalek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i to z koniecznie zaglądnij na porównywarkę cenową Cenową. Dzięki niej możesz znaleźć najbardziej atrakcyjne cenowo domki dla lalek dla swojej pociechy lub...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ki_dla_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2026-02-02T20:55:15+01:00</dcterms:created>
  <dcterms:modified xsi:type="dcterms:W3CDTF">2026-02-02T20:55:15+01:00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